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4DDB5" w14:textId="77777777" w:rsidR="003D05E4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All’Ufficio Scolastico Regionale___________________________</w:t>
      </w:r>
    </w:p>
    <w:p w14:paraId="720A296A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 _______________________ n°__________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>________</w:t>
      </w:r>
    </w:p>
    <w:p w14:paraId="0AE3BE59" w14:textId="77777777" w:rsidR="00BB2D82" w:rsidRDefault="00BB2D82" w:rsidP="00BB2D8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Città_____________________________Provincia</w:t>
      </w:r>
      <w:proofErr w:type="spellEnd"/>
      <w:r>
        <w:rPr>
          <w:rFonts w:ascii="Arial" w:hAnsi="Arial" w:cs="Arial"/>
        </w:rPr>
        <w:t>___________</w:t>
      </w:r>
    </w:p>
    <w:p w14:paraId="5E0A131A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per l’Anno Scolastico___________________________________</w:t>
      </w:r>
    </w:p>
    <w:p w14:paraId="438BC42E" w14:textId="77777777" w:rsidR="00BB2D82" w:rsidRDefault="00BB2D82" w:rsidP="00BB2D82">
      <w:pPr>
        <w:jc w:val="right"/>
        <w:rPr>
          <w:rFonts w:ascii="Arial" w:hAnsi="Arial" w:cs="Arial"/>
        </w:rPr>
      </w:pPr>
    </w:p>
    <w:p w14:paraId="63F1FC97" w14:textId="77777777" w:rsidR="00AA06E2" w:rsidRDefault="00AA06E2" w:rsidP="00BB2D82">
      <w:pPr>
        <w:jc w:val="right"/>
        <w:rPr>
          <w:rFonts w:ascii="Arial" w:hAnsi="Arial" w:cs="Arial"/>
        </w:rPr>
      </w:pPr>
    </w:p>
    <w:p w14:paraId="55740B90" w14:textId="77777777" w:rsidR="00BB2D82" w:rsidRDefault="00BB2D82" w:rsidP="00BB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DICHIARAZIONE SOSTITUTIVA</w:t>
      </w:r>
    </w:p>
    <w:p w14:paraId="5FEC83EE" w14:textId="77777777" w:rsidR="00BB2D82" w:rsidRDefault="00BB2D82" w:rsidP="00BB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(ai sensi dell’art. 48 D.P.R. 445 del 28/12/2000)</w:t>
      </w:r>
    </w:p>
    <w:p w14:paraId="0F8E1B87" w14:textId="77777777" w:rsidR="00BB2D82" w:rsidRDefault="00BB2D82" w:rsidP="00BB2D82">
      <w:pPr>
        <w:jc w:val="center"/>
        <w:rPr>
          <w:rFonts w:ascii="Arial" w:hAnsi="Arial" w:cs="Arial"/>
        </w:rPr>
      </w:pPr>
    </w:p>
    <w:p w14:paraId="59C2CA4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sottoscritto/a________________________________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_________________________</w:t>
      </w:r>
    </w:p>
    <w:p w14:paraId="20D6130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__________________il__________________, residente a _____________________</w:t>
      </w:r>
    </w:p>
    <w:p w14:paraId="4FA3DCB6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_____________, in via _____________________________________n°___________</w:t>
      </w:r>
    </w:p>
    <w:p w14:paraId="5C5719AB" w14:textId="77777777" w:rsidR="00BB2D82" w:rsidRDefault="00BB2D82" w:rsidP="00BB2D8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_________, codice fiscale ________________________________________ documento di </w:t>
      </w:r>
    </w:p>
    <w:p w14:paraId="1480900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riconoscimento_____________________________________,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o legale rappresentante </w:t>
      </w:r>
    </w:p>
    <w:p w14:paraId="2321833B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dell’ente_____________________________________________________________/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</w:t>
      </w:r>
    </w:p>
    <w:p w14:paraId="57B4347E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dell’istituto paritario ______________________________________________________________</w:t>
      </w:r>
    </w:p>
    <w:p w14:paraId="374E993F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sito a __________________________________________ provincia di _____________________</w:t>
      </w:r>
    </w:p>
    <w:p w14:paraId="5D59C6B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via ___________________________________________n° ______________,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</w:t>
      </w:r>
      <w:r w:rsidR="00FE4532">
        <w:rPr>
          <w:rFonts w:ascii="Arial" w:hAnsi="Arial" w:cs="Arial"/>
        </w:rPr>
        <w:t>________</w:t>
      </w:r>
    </w:p>
    <w:p w14:paraId="58289F70" w14:textId="77777777" w:rsidR="00FE4532" w:rsidRDefault="00FE453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codice meccanografico _______________________________________________, consapevole</w:t>
      </w:r>
    </w:p>
    <w:p w14:paraId="2979606F" w14:textId="77777777" w:rsidR="00FE4532" w:rsidRDefault="00FE4532" w:rsidP="00FE453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delle sanzioni penali previste dall’articolo 76 del D.P.R. n. 445/22, per le ipotesi di falsità in atti, mendaci dichiarazioni o contenuti non rispondenti a verità, e che le suddette ipotesi comportano la decadenza del beneficio ottenuto</w:t>
      </w:r>
    </w:p>
    <w:p w14:paraId="30754683" w14:textId="77777777" w:rsidR="00FE4532" w:rsidRDefault="00FE4532" w:rsidP="00FE45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 I C H I A R A </w:t>
      </w:r>
    </w:p>
    <w:p w14:paraId="269449EF" w14:textId="344D6AE6" w:rsidR="00072F4E" w:rsidRPr="003C4824" w:rsidRDefault="005A5945" w:rsidP="00072F4E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3328E3">
        <w:rPr>
          <w:rFonts w:ascii="Arial" w:hAnsi="Arial" w:cs="Arial"/>
          <w:b/>
        </w:rPr>
        <w:t>che la</w:t>
      </w:r>
      <w:r w:rsidRPr="003C4824">
        <w:rPr>
          <w:rFonts w:ascii="Arial" w:hAnsi="Arial" w:cs="Arial"/>
          <w:b/>
        </w:rPr>
        <w:t xml:space="preserve"> scuola </w:t>
      </w:r>
      <w:r w:rsidR="003C4824">
        <w:rPr>
          <w:rFonts w:ascii="Arial" w:hAnsi="Arial" w:cs="Arial"/>
          <w:b/>
        </w:rPr>
        <w:t xml:space="preserve">paritaria </w:t>
      </w:r>
      <w:r w:rsidR="003C4824" w:rsidRPr="003C4824">
        <w:rPr>
          <w:rFonts w:ascii="Arial" w:hAnsi="Arial" w:cs="Arial"/>
          <w:b/>
        </w:rPr>
        <w:t xml:space="preserve">svolge il servizio </w:t>
      </w:r>
      <w:r w:rsidR="003C4824">
        <w:rPr>
          <w:rFonts w:ascii="Arial" w:hAnsi="Arial" w:cs="Arial"/>
          <w:b/>
        </w:rPr>
        <w:t xml:space="preserve">scolastico </w:t>
      </w:r>
      <w:r w:rsidR="003C4824" w:rsidRPr="003328E3">
        <w:rPr>
          <w:rFonts w:ascii="Arial" w:hAnsi="Arial" w:cs="Arial"/>
          <w:b/>
          <w:u w:val="single"/>
        </w:rPr>
        <w:t>con modalità commerciali</w:t>
      </w:r>
      <w:r w:rsidR="003E1E68">
        <w:rPr>
          <w:rFonts w:ascii="Arial" w:hAnsi="Arial" w:cs="Arial"/>
          <w:b/>
          <w:u w:val="single"/>
        </w:rPr>
        <w:t>.</w:t>
      </w:r>
      <w:bookmarkStart w:id="0" w:name="_GoBack"/>
      <w:bookmarkEnd w:id="0"/>
    </w:p>
    <w:p w14:paraId="2DF04DD3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data__________________________</w:t>
      </w:r>
    </w:p>
    <w:p w14:paraId="76E65158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Si allega copia di documento di riconoscimento in corso di validità</w:t>
      </w:r>
    </w:p>
    <w:p w14:paraId="7CCB97EC" w14:textId="77777777" w:rsidR="00AA06E2" w:rsidRDefault="00AA06E2" w:rsidP="00AA06E2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Il/la dichiarante</w:t>
      </w:r>
    </w:p>
    <w:p w14:paraId="29903BC9" w14:textId="77777777" w:rsidR="00AA06E2" w:rsidRPr="00AA06E2" w:rsidRDefault="00AA06E2" w:rsidP="00AA06E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sectPr w:rsidR="00AA06E2" w:rsidRPr="00AA06E2" w:rsidSect="00AA06E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C8FB7" w14:textId="77777777" w:rsidR="00B50003" w:rsidRDefault="00B50003" w:rsidP="00AA06E2">
      <w:pPr>
        <w:spacing w:after="0" w:line="240" w:lineRule="auto"/>
      </w:pPr>
      <w:r>
        <w:separator/>
      </w:r>
    </w:p>
  </w:endnote>
  <w:endnote w:type="continuationSeparator" w:id="0">
    <w:p w14:paraId="77827215" w14:textId="77777777" w:rsidR="00B50003" w:rsidRDefault="00B50003" w:rsidP="00AA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0CE69" w14:textId="77777777" w:rsidR="00B50003" w:rsidRDefault="00B50003" w:rsidP="00AA06E2">
      <w:pPr>
        <w:spacing w:after="0" w:line="240" w:lineRule="auto"/>
      </w:pPr>
      <w:r>
        <w:separator/>
      </w:r>
    </w:p>
  </w:footnote>
  <w:footnote w:type="continuationSeparator" w:id="0">
    <w:p w14:paraId="31F88620" w14:textId="77777777" w:rsidR="00B50003" w:rsidRDefault="00B50003" w:rsidP="00AA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68F"/>
    <w:multiLevelType w:val="hybridMultilevel"/>
    <w:tmpl w:val="40F687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2"/>
    <w:rsid w:val="00072F4E"/>
    <w:rsid w:val="00090303"/>
    <w:rsid w:val="000A26D0"/>
    <w:rsid w:val="000F2F54"/>
    <w:rsid w:val="0016596B"/>
    <w:rsid w:val="00220FC5"/>
    <w:rsid w:val="003328E3"/>
    <w:rsid w:val="003C4824"/>
    <w:rsid w:val="003D05E4"/>
    <w:rsid w:val="003E1E68"/>
    <w:rsid w:val="00455D7A"/>
    <w:rsid w:val="005442C5"/>
    <w:rsid w:val="005A5945"/>
    <w:rsid w:val="006530E2"/>
    <w:rsid w:val="007E4896"/>
    <w:rsid w:val="008C39DE"/>
    <w:rsid w:val="009031E5"/>
    <w:rsid w:val="009F2F94"/>
    <w:rsid w:val="00AA06E2"/>
    <w:rsid w:val="00B50003"/>
    <w:rsid w:val="00BB2D82"/>
    <w:rsid w:val="00BB4491"/>
    <w:rsid w:val="00CB242C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6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6E2"/>
  </w:style>
  <w:style w:type="paragraph" w:styleId="Pidipagina">
    <w:name w:val="footer"/>
    <w:basedOn w:val="Normale"/>
    <w:link w:val="Pidipagina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6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6E2"/>
  </w:style>
  <w:style w:type="paragraph" w:styleId="Pidipagina">
    <w:name w:val="footer"/>
    <w:basedOn w:val="Normale"/>
    <w:link w:val="Pidipagina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2019-05-16T15:04:00Z</dcterms:created>
  <dcterms:modified xsi:type="dcterms:W3CDTF">2019-05-16T15:19:00Z</dcterms:modified>
</cp:coreProperties>
</file>